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15BF" w14:textId="291C1D15" w:rsidR="00F615B7" w:rsidRDefault="00001470" w:rsidP="00001470">
      <w:pPr>
        <w:ind w:left="-567" w:hanging="283"/>
      </w:pPr>
      <w:r w:rsidRPr="0089640E">
        <w:rPr>
          <w:rStyle w:val="FontStyle108"/>
        </w:rPr>
        <w:t xml:space="preserve">Подготовка к соревнованиям: правила, техника безопасности, амуниция, учебный </w:t>
      </w:r>
      <w:r w:rsidRPr="00001470">
        <w:rPr>
          <w:rStyle w:val="FontStyle108"/>
        </w:rPr>
        <w:t>бой</w:t>
      </w:r>
      <w:r w:rsidRPr="00001470">
        <w:rPr>
          <w:rStyle w:val="FontStyle108"/>
          <w:color w:val="4472C4" w:themeColor="accent1"/>
        </w:rPr>
        <w:t>.</w:t>
      </w:r>
      <w:r w:rsidRPr="00001470">
        <w:rPr>
          <w:color w:val="4472C4" w:themeColor="accent1"/>
        </w:rPr>
        <w:t xml:space="preserve"> </w:t>
      </w:r>
      <w:hyperlink r:id="rId4" w:history="1">
        <w:r w:rsidRPr="00001470">
          <w:rPr>
            <w:rStyle w:val="a3"/>
            <w:color w:val="4472C4" w:themeColor="accent1"/>
          </w:rPr>
          <w:t>https://thexvid.com/video/FogxWjJ4mns/армейский-рукопашный-бой-арб.html</w:t>
        </w:r>
      </w:hyperlink>
    </w:p>
    <w:sectPr w:rsidR="00F6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EC"/>
    <w:rsid w:val="00001470"/>
    <w:rsid w:val="00526B14"/>
    <w:rsid w:val="006524EC"/>
    <w:rsid w:val="007E04AC"/>
    <w:rsid w:val="00DC3773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1649"/>
  <w15:chartTrackingRefBased/>
  <w15:docId w15:val="{A740471C-702F-4516-BF17-DBC54BD4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5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1470"/>
    <w:rPr>
      <w:color w:val="954F72" w:themeColor="followedHyperlink"/>
      <w:u w:val="single"/>
    </w:rPr>
  </w:style>
  <w:style w:type="character" w:customStyle="1" w:styleId="FontStyle108">
    <w:name w:val="Font Style108"/>
    <w:basedOn w:val="a0"/>
    <w:uiPriority w:val="99"/>
    <w:rsid w:val="00001470"/>
    <w:rPr>
      <w:rFonts w:ascii="Times New Roman" w:hAnsi="Times New Roman" w:cs="Times New Roman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001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xvid.com/video/FogxWjJ4mns/&#1072;&#1088;&#1084;&#1077;&#1081;&#1089;&#1082;&#1080;&#1081;-&#1088;&#1091;&#1082;&#1086;&#1087;&#1072;&#1096;&#1085;&#1099;&#1081;-&#1073;&#1086;&#1081;-&#1072;&#1088;&#1073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2020-06-01T09:14:00Z</dcterms:created>
  <dcterms:modified xsi:type="dcterms:W3CDTF">2020-06-01T09:26:00Z</dcterms:modified>
</cp:coreProperties>
</file>